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78430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Landforms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78430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Landforms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10F3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EDF0AE1" wp14:editId="6DB12C62">
                    <wp:simplePos x="0" y="0"/>
                    <wp:positionH relativeFrom="column">
                      <wp:posOffset>3985260</wp:posOffset>
                    </wp:positionH>
                    <wp:positionV relativeFrom="paragraph">
                      <wp:posOffset>6085205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F30" w:rsidRDefault="00074CFC">
                                <w:r>
                                  <w:t xml:space="preserve">Materials: </w:t>
                                </w:r>
                                <w:r w:rsidR="00141B37">
                                  <w:t>Large w</w:t>
                                </w:r>
                                <w:r w:rsidR="00710F30">
                                  <w:t xml:space="preserve">hite construction paper, </w:t>
                                </w:r>
                              </w:p>
                              <w:p w:rsidR="00710F30" w:rsidRDefault="00141B37">
                                <w:r>
                                  <w:t>Markers, Clay</w:t>
                                </w:r>
                              </w:p>
                              <w:p w:rsidR="00141B37" w:rsidRDefault="00141B37">
                                <w:r>
                                  <w:t>Landform Flipchart</w:t>
                                </w:r>
                              </w:p>
                              <w:p w:rsidR="00141B37" w:rsidRDefault="00141B37"/>
                              <w:p w:rsidR="00141B37" w:rsidRDefault="00141B37">
                                <w:r>
                                  <w:t>Clay</w:t>
                                </w:r>
                              </w:p>
                              <w:p w:rsidR="00141B37" w:rsidRDefault="00141B37"/>
                              <w:p w:rsidR="00141B37" w:rsidRDefault="00141B37">
                                <w:r>
                                  <w:t>L</w:t>
                                </w:r>
                              </w:p>
                              <w:p w:rsidR="00141B37" w:rsidRDefault="00141B37"/>
                              <w:p w:rsidR="00710F30" w:rsidRDefault="00710F30"/>
                              <w:p w:rsidR="00710F30" w:rsidRDefault="00710F30"/>
                              <w:p w:rsidR="00710F30" w:rsidRDefault="00710F3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8pt;margin-top:479.15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+/JQIAAEwEAAAOAAAAZHJzL2Uyb0RvYy54bWysVNtu2zAMfR+wfxD0vthx4yU14hRdugwD&#10;ugvQ7gNkWY6FSaInKbGzry8lu1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">
                    <v:textbox>
                      <w:txbxContent>
                        <w:p w:rsidR="00710F30" w:rsidRDefault="00074CFC">
                          <w:r>
                            <w:t xml:space="preserve">Materials: </w:t>
                          </w:r>
                          <w:r w:rsidR="00141B37">
                            <w:t>Large w</w:t>
                          </w:r>
                          <w:r w:rsidR="00710F30">
                            <w:t xml:space="preserve">hite construction paper, </w:t>
                          </w:r>
                        </w:p>
                        <w:p w:rsidR="00710F30" w:rsidRDefault="00141B37">
                          <w:r>
                            <w:t>Markers, Clay</w:t>
                          </w:r>
                        </w:p>
                        <w:p w:rsidR="00141B37" w:rsidRDefault="00141B37">
                          <w:r>
                            <w:t>Landform Flipchart</w:t>
                          </w:r>
                        </w:p>
                        <w:p w:rsidR="00141B37" w:rsidRDefault="00141B37"/>
                        <w:p w:rsidR="00141B37" w:rsidRDefault="00141B37">
                          <w:r>
                            <w:t>Clay</w:t>
                          </w:r>
                        </w:p>
                        <w:p w:rsidR="00141B37" w:rsidRDefault="00141B37"/>
                        <w:p w:rsidR="00141B37" w:rsidRDefault="00141B37">
                          <w:r>
                            <w:t>L</w:t>
                          </w:r>
                        </w:p>
                        <w:p w:rsidR="00141B37" w:rsidRDefault="00141B37"/>
                        <w:p w:rsidR="00710F30" w:rsidRDefault="00710F30"/>
                        <w:p w:rsidR="00710F30" w:rsidRDefault="00710F30"/>
                        <w:p w:rsidR="00710F30" w:rsidRDefault="00710F30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2EDDBF8" wp14:editId="2A1CB600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3C0A99">
                                <w:r>
                                  <w:t>Social Studies Landform Unit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3C0A99">
                          <w:r>
                            <w:t>Social Studies Landform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A7EF00C" wp14:editId="62CBD23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1B37" w:rsidRDefault="00074CFC" w:rsidP="00141B37">
                                <w:r>
                                  <w:t xml:space="preserve">Art Standards: </w:t>
                                </w:r>
                              </w:p>
                              <w:p w:rsidR="00C62E7B" w:rsidRDefault="00C62E7B" w:rsidP="00141B37">
                                <w:r>
                                  <w:t>1.1.2</w:t>
                                </w:r>
                              </w:p>
                              <w:p w:rsidR="00C62E7B" w:rsidRDefault="00C62E7B" w:rsidP="00141B37">
                                <w:r>
                                  <w:t>1.2.1</w:t>
                                </w:r>
                              </w:p>
                              <w:p w:rsidR="00C62E7B" w:rsidRDefault="00C62E7B" w:rsidP="00141B37">
                                <w:r>
                                  <w:t>1.5.1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141B37" w:rsidRDefault="00074CFC" w:rsidP="00141B37">
                          <w:r>
                            <w:t xml:space="preserve">Art Standards: </w:t>
                          </w:r>
                        </w:p>
                        <w:p w:rsidR="00C62E7B" w:rsidRDefault="00C62E7B" w:rsidP="00141B37">
                          <w:r>
                            <w:t>1.1.2</w:t>
                          </w:r>
                        </w:p>
                        <w:p w:rsidR="00C62E7B" w:rsidRDefault="00C62E7B" w:rsidP="00141B37">
                          <w:r>
                            <w:t>1.2.1</w:t>
                          </w:r>
                        </w:p>
                        <w:p w:rsidR="00C62E7B" w:rsidRDefault="00C62E7B" w:rsidP="00141B37">
                          <w:r>
                            <w:t>1.5.1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C0A99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C0A99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C0A99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10F30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C0A99">
                                        <w:t>x</w:t>
                                      </w:r>
                                      <w:r>
                                        <w:t>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10F30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10F30">
                                        <w:t>x</w:t>
                                      </w:r>
                                      <w:r>
                                        <w:t>_Unity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</w:t>
                                      </w:r>
                                      <w:proofErr w:type="spellStart"/>
                                      <w:r w:rsidR="003C0A99">
                                        <w:t>x</w:t>
                                      </w:r>
                                      <w:r>
                                        <w:t>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3C0A99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C0A99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C0A99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10F30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C0A99">
                                  <w:t>x</w:t>
                                </w:r>
                                <w:r>
                                  <w:t>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10F30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10F30">
                                  <w:t>x</w:t>
                                </w:r>
                                <w:r>
                                  <w:t>_Unity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</w:t>
                                </w:r>
                                <w:proofErr w:type="spellStart"/>
                                <w:r w:rsidR="003C0A99">
                                  <w:t>x</w:t>
                                </w:r>
                                <w:r>
                                  <w:t>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710F30">
                                  <w:t>1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ED432C">
                                  <w:t>Several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710F30">
                            <w:t>1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ED432C">
                            <w:t>Several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C62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94DCF" wp14:editId="411B05E5">
                <wp:simplePos x="0" y="0"/>
                <wp:positionH relativeFrom="column">
                  <wp:posOffset>-2857500</wp:posOffset>
                </wp:positionH>
                <wp:positionV relativeFrom="paragraph">
                  <wp:posOffset>-447675</wp:posOffset>
                </wp:positionV>
                <wp:extent cx="2735580" cy="8096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A1" w:rsidRDefault="005F4BA1">
                            <w:r>
                              <w:t>Vocabulary: horizon line, foreground, background, line, pattern, hills, mountains, rivers</w:t>
                            </w:r>
                            <w:r w:rsidR="00141B37">
                              <w:t>,</w:t>
                            </w:r>
                            <w:r w:rsidR="00C62E7B">
                              <w:t xml:space="preserve"> plains, desert, lake, island</w:t>
                            </w:r>
                            <w:proofErr w:type="gramStart"/>
                            <w:r w:rsidR="00C62E7B">
                              <w:t xml:space="preserve">, </w:t>
                            </w:r>
                            <w:r w:rsidR="00141B37">
                              <w:t xml:space="preserve"> pinch</w:t>
                            </w:r>
                            <w:proofErr w:type="gramEnd"/>
                            <w:r w:rsidR="00141B37">
                              <w:t>, pull, roll, 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5pt;margin-top:-35.25pt;width:215.4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O9JA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">
                <v:textbox>
                  <w:txbxContent>
                    <w:p w:rsidR="005F4BA1" w:rsidRDefault="005F4BA1">
                      <w:r>
                        <w:t>Vocabulary: horizon line, foreground, background, line, pattern, hills, mountains, rivers</w:t>
                      </w:r>
                      <w:r w:rsidR="00141B37">
                        <w:t>,</w:t>
                      </w:r>
                      <w:r w:rsidR="00C62E7B">
                        <w:t xml:space="preserve"> plains, desert, lake, island</w:t>
                      </w:r>
                      <w:proofErr w:type="gramStart"/>
                      <w:r w:rsidR="00C62E7B">
                        <w:t xml:space="preserve">, </w:t>
                      </w:r>
                      <w:r w:rsidR="00141B37">
                        <w:t xml:space="preserve"> pinch</w:t>
                      </w:r>
                      <w:proofErr w:type="gramEnd"/>
                      <w:r w:rsidR="00141B37">
                        <w:t>, pull, roll, pat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65A36" wp14:editId="3BEFA568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A1" w:rsidRDefault="00074CFC">
                            <w:r>
                              <w:t>Preparation</w:t>
                            </w:r>
                            <w:r w:rsidR="005F4BA1">
                              <w:t xml:space="preserve">:  </w:t>
                            </w:r>
                          </w:p>
                          <w:p w:rsidR="00074CFC" w:rsidRDefault="005F4BA1">
                            <w:r>
                              <w:t>Gather needed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5F4BA1" w:rsidRDefault="00074CFC">
                      <w:r>
                        <w:t>Preparation</w:t>
                      </w:r>
                      <w:r w:rsidR="005F4BA1">
                        <w:t xml:space="preserve">:  </w:t>
                      </w:r>
                    </w:p>
                    <w:p w:rsidR="00074CFC" w:rsidRDefault="005F4BA1">
                      <w:r>
                        <w:t>Gather needed materials.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86359</wp:posOffset>
                </wp:positionV>
                <wp:extent cx="2735580" cy="1743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D66D54" w:rsidRDefault="00D66D54">
                            <w:r>
                              <w:t xml:space="preserve">I can draw various landforms, </w:t>
                            </w:r>
                          </w:p>
                          <w:p w:rsidR="00141B37" w:rsidRDefault="004E1BC8">
                            <w:r>
                              <w:t xml:space="preserve">I can differentiate between foreground and background. </w:t>
                            </w:r>
                          </w:p>
                          <w:p w:rsidR="004E1BC8" w:rsidRDefault="004E1BC8">
                            <w:r>
                              <w:t xml:space="preserve"> I can identify the horizon line</w:t>
                            </w:r>
                          </w:p>
                          <w:p w:rsidR="00C62E7B" w:rsidRDefault="00C62E7B">
                            <w:r>
                              <w:t>I can use clay to create landforms.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1hJgIAAE0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D66D54" w:rsidRDefault="00D66D54">
                      <w:r>
                        <w:t xml:space="preserve">I can draw various landforms, </w:t>
                      </w:r>
                    </w:p>
                    <w:p w:rsidR="00141B37" w:rsidRDefault="004E1BC8">
                      <w:r>
                        <w:t xml:space="preserve">I can differentiate between foreground and background. </w:t>
                      </w:r>
                    </w:p>
                    <w:p w:rsidR="004E1BC8" w:rsidRDefault="004E1BC8">
                      <w:r>
                        <w:t xml:space="preserve"> I can identify the horizon line</w:t>
                      </w:r>
                    </w:p>
                    <w:p w:rsidR="00C62E7B" w:rsidRDefault="00C62E7B">
                      <w:r>
                        <w:t>I can use clay to create landforms.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6650A2" w:rsidRDefault="00F11720">
                      <w:r>
                        <w:t>Lesson description:</w:t>
                      </w:r>
                    </w:p>
                    <w:p w:rsidR="00F11720" w:rsidRDefault="00F11720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4E1BC8">
                              <w:t>:</w:t>
                            </w:r>
                          </w:p>
                          <w:p w:rsidR="004E1BC8" w:rsidRDefault="004E1BC8"/>
                          <w:p w:rsidR="004E1BC8" w:rsidRDefault="004E1BC8">
                            <w:r>
                              <w:t>Landforms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4E1BC8">
                        <w:t>:</w:t>
                      </w:r>
                    </w:p>
                    <w:p w:rsidR="004E1BC8" w:rsidRDefault="004E1BC8"/>
                    <w:p w:rsidR="004E1BC8" w:rsidRDefault="004E1BC8">
                      <w:r>
                        <w:t>Landforms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BA" w:rsidRDefault="00074CFC">
                            <w:r>
                              <w:t>Lesson</w:t>
                            </w:r>
                            <w:r w:rsidR="00D66D54">
                              <w:t>:</w:t>
                            </w:r>
                          </w:p>
                          <w:p w:rsidR="004314BA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Give each student a large piece of white construction paper. Show them how to fold it into 8 equal sections. </w:t>
                            </w:r>
                          </w:p>
                          <w:p w:rsidR="004314BA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Introduce a landform using the </w:t>
                            </w:r>
                            <w:proofErr w:type="spellStart"/>
                            <w:r>
                              <w:t>activboard</w:t>
                            </w:r>
                            <w:proofErr w:type="spellEnd"/>
                            <w:r>
                              <w:t xml:space="preserve">, books, internet,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4314BA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students will draw that landform in one section of their construction paper. On the back of that section they will make a bulleted list of facts about that landform. </w:t>
                            </w:r>
                          </w:p>
                          <w:p w:rsidR="004314BA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As new landforms are introduced, add to the paper- it took us about 2 weeks to cover the 8 landforms. </w:t>
                            </w:r>
                          </w:p>
                          <w:p w:rsidR="004314BA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they have all been introduced, get several colors of clay. </w:t>
                            </w:r>
                          </w:p>
                          <w:p w:rsidR="00074CFC" w:rsidRDefault="004314BA" w:rsidP="004314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Let the students choose which landform they would like to make and let them </w:t>
                            </w: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started! </w:t>
                            </w:r>
                            <w:r w:rsidR="00074CFC">
                              <w:t xml:space="preserve"> </w:t>
                            </w:r>
                          </w:p>
                          <w:p w:rsidR="00D66D54" w:rsidRDefault="00D66D54" w:rsidP="00D66D54"/>
                          <w:p w:rsidR="00D66D54" w:rsidRDefault="00D66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4314BA" w:rsidRDefault="00074CFC">
                      <w:r>
                        <w:t>Lesson</w:t>
                      </w:r>
                      <w:r w:rsidR="00D66D54">
                        <w:t>:</w:t>
                      </w:r>
                    </w:p>
                    <w:p w:rsidR="004314BA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Give each student a large piece of white construction paper. Show them how to fold it into 8 equal sections. </w:t>
                      </w:r>
                    </w:p>
                    <w:p w:rsidR="004314BA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Introduce a landform using the </w:t>
                      </w:r>
                      <w:proofErr w:type="spellStart"/>
                      <w:r>
                        <w:t>activboard</w:t>
                      </w:r>
                      <w:proofErr w:type="spellEnd"/>
                      <w:r>
                        <w:t xml:space="preserve">, books, internet,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4314BA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students will draw that landform in one section of their construction paper. On the back of that section they will make a bulleted list of facts about that landform. </w:t>
                      </w:r>
                    </w:p>
                    <w:p w:rsidR="004314BA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As new landforms are introduced, add to the paper- it took us about 2 weeks to cover the 8 landforms. </w:t>
                      </w:r>
                    </w:p>
                    <w:p w:rsidR="004314BA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they have all been introduced, get several colors of clay. </w:t>
                      </w:r>
                    </w:p>
                    <w:p w:rsidR="00074CFC" w:rsidRDefault="004314BA" w:rsidP="004314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Let the students choose which landform they would like to make and let them </w:t>
                      </w: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started! </w:t>
                      </w:r>
                      <w:bookmarkStart w:id="1" w:name="_GoBack"/>
                      <w:bookmarkEnd w:id="1"/>
                      <w:r w:rsidR="00074CFC">
                        <w:t xml:space="preserve"> </w:t>
                      </w:r>
                    </w:p>
                    <w:p w:rsidR="00D66D54" w:rsidRDefault="00D66D54" w:rsidP="00D66D54"/>
                    <w:p w:rsidR="00D66D54" w:rsidRDefault="00D66D54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Default="00C62E7B" w:rsidP="00AD44BB">
      <w:pPr>
        <w:jc w:val="center"/>
      </w:pPr>
    </w:p>
    <w:p w:rsidR="00C62E7B" w:rsidRPr="00AD44BB" w:rsidRDefault="004314BA" w:rsidP="00C62E7B">
      <w:bookmarkStart w:id="0" w:name="_GoBack"/>
      <w:bookmarkEnd w:id="0"/>
      <w:r>
        <w:lastRenderedPageBreak/>
        <w:t xml:space="preserve"> </w:t>
      </w:r>
    </w:p>
    <w:sectPr w:rsidR="00C62E7B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EA7"/>
    <w:multiLevelType w:val="hybridMultilevel"/>
    <w:tmpl w:val="66D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1ADF"/>
    <w:rsid w:val="00141B37"/>
    <w:rsid w:val="001D2E07"/>
    <w:rsid w:val="002222B6"/>
    <w:rsid w:val="002402AE"/>
    <w:rsid w:val="00286E2B"/>
    <w:rsid w:val="003C0A99"/>
    <w:rsid w:val="004314BA"/>
    <w:rsid w:val="00435A98"/>
    <w:rsid w:val="00483602"/>
    <w:rsid w:val="004E1BC8"/>
    <w:rsid w:val="005F4BA1"/>
    <w:rsid w:val="006650A2"/>
    <w:rsid w:val="00710F30"/>
    <w:rsid w:val="00784304"/>
    <w:rsid w:val="00864ED6"/>
    <w:rsid w:val="008B35E9"/>
    <w:rsid w:val="008C2DBE"/>
    <w:rsid w:val="008C70DF"/>
    <w:rsid w:val="008F4260"/>
    <w:rsid w:val="009029F5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62E7B"/>
    <w:rsid w:val="00D47397"/>
    <w:rsid w:val="00D66D54"/>
    <w:rsid w:val="00E56CBC"/>
    <w:rsid w:val="00E96D1A"/>
    <w:rsid w:val="00ED432C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3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3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Landforms</vt:lpstr>
    </vt:vector>
  </TitlesOfParts>
  <Company>Bismarck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:creator>Kelsi Hach</dc:creator>
  <cp:lastModifiedBy>Michaela Weigel</cp:lastModifiedBy>
  <cp:revision>2</cp:revision>
  <dcterms:created xsi:type="dcterms:W3CDTF">2015-02-27T14:24:00Z</dcterms:created>
  <dcterms:modified xsi:type="dcterms:W3CDTF">2015-02-27T14:24:00Z</dcterms:modified>
</cp:coreProperties>
</file>